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3f6b7bf21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DRIFT 8001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DRIFT 8001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5d8c8e3a4442b"/>
      <w:footerReference xmlns:r="http://schemas.openxmlformats.org/officeDocument/2006/relationships" w:type="default" r:id="Rd7d71bd45894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DRIFT 8001 AS   ·   Org.nr 987 952 679   ·   Thorvald Meyers gate 49   ·   0555 OSLO   ·   Tlf. 23 20 22 60   ·   postmaster@bakeverksted.no   ·   www.godtbrod.no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DRIFT 8001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5d8c8e3a4442b" /><Relationship Type="http://schemas.openxmlformats.org/officeDocument/2006/relationships/footer" Target="/word/footer1.xml" Id="Rd7d71bd458944d80" /></Relationships>
</file>