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0657c3bfb84d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SANDBERG &amp; FJELLHEIM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Fevik,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SANDBERG &amp; FJELLHEIM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814cb922564ce8"/>
      <w:footerReference xmlns:r="http://schemas.openxmlformats.org/officeDocument/2006/relationships" w:type="default" r:id="Re5b969ae1fd749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SANDBERG &amp; FJELLHEIM HOLDING AS   ·   Org.nr 930 778 702   ·   c/o Ørjan Sandberg, Liaveien 27   ·   4870 FEVIK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SANDBERG &amp; FJELLHEIM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814cb922564ce8" /><Relationship Type="http://schemas.openxmlformats.org/officeDocument/2006/relationships/footer" Target="/word/footer1.xml" Id="Re5b969ae1fd749de" /></Relationships>
</file>