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0154c08ce4e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REI-CON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REI-CON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80490e25b4362"/>
      <w:footerReference xmlns:r="http://schemas.openxmlformats.org/officeDocument/2006/relationships" w:type="default" r:id="R4f2cbbb90b58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80490e25b4362" /><Relationship Type="http://schemas.openxmlformats.org/officeDocument/2006/relationships/footer" Target="/word/footer1.xml" Id="R4f2cbbb90b58489a" /></Relationships>
</file>