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7f5624b48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UNISOL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Bybrua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Bybrua,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UNISOL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3d91aee6046b5"/>
      <w:footerReference xmlns:r="http://schemas.openxmlformats.org/officeDocument/2006/relationships" w:type="default" r:id="R7fda025d0b13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UNISOL HOLDING AS   ·   Org.nr 913 745 299   ·   c/o Kåre Solberg, Viflatvegen 29   ·   2822 BYBRUA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UNISOL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3d91aee6046b5" /><Relationship Type="http://schemas.openxmlformats.org/officeDocument/2006/relationships/footer" Target="/word/footer1.xml" Id="R7fda025d0b134044" /></Relationships>
</file>