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c4fabf114a41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KYBERG HOLDING AS, org.nr 912 166 325,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Alta,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a609b90739a24ffe"/>
      <w:footerReference xmlns:r="http://schemas.openxmlformats.org/officeDocument/2006/relationships" w:type="default" r:id="Raffdc3a343af45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09b90739a24ffe" /><Relationship Type="http://schemas.openxmlformats.org/officeDocument/2006/relationships/footer" Target="/word/footer1.xml" Id="Raffdc3a343af4554" /></Relationships>
</file>