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bd6efbda3d40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STORØ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Bjerkvik,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7efd59d437084dff"/>
      <w:footerReference xmlns:r="http://schemas.openxmlformats.org/officeDocument/2006/relationships" w:type="default" r:id="R90bc00df37e148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fd59d437084dff" /><Relationship Type="http://schemas.openxmlformats.org/officeDocument/2006/relationships/footer" Target="/word/footer1.xml" Id="R90bc00df37e1485f" /></Relationships>
</file>