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9b8bf35b3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9386c7c684796"/>
      <w:footerReference xmlns:r="http://schemas.openxmlformats.org/officeDocument/2006/relationships" w:type="default" r:id="R4338bd9d9154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9386c7c684796" /><Relationship Type="http://schemas.openxmlformats.org/officeDocument/2006/relationships/footer" Target="/word/footer1.xml" Id="R4338bd9d91544be4" /></Relationships>
</file>